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C21" w:rsidRDefault="00971488">
      <w:r>
        <w:rPr>
          <w:noProof/>
        </w:rPr>
        <w:drawing>
          <wp:inline distT="0" distB="0" distL="0" distR="0">
            <wp:extent cx="7560310" cy="10377170"/>
            <wp:effectExtent l="19050" t="0" r="2540" b="0"/>
            <wp:docPr id="1" name="รูปภาพ 0" descr="1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.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2" name="รูปภาพ 1" descr="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3" name="รูปภาพ 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4" name="รูปภาพ 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5" name="รูปภาพ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6" name="รูปภาพ 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7" name="รูปภาพ 6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8" name="รูปภาพ 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9" name="รูปภาพ 8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0" name="รูปภาพ 9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11" name="รูปภาพ 10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12" name="รูปภาพ 11" descr="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3" name="รูปภาพ 12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4" name="รูปภาพ 13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5" name="รูปภาพ 14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6" name="รูปภาพ 15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7" name="รูปภาพ 16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8" name="รูปภาพ 17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19" name="รูปภาพ 18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20" name="รูปภาพ 19" descr="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1" name="รูปภาพ 20" descr="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2" name="รูปภาพ 21" descr="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3" name="รูปภาพ 22" descr="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4" name="รูปภาพ 23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5" name="รูปภาพ 24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6" name="รูปภาพ 25" descr="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7" name="รูปภาพ 26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8" name="รูปภาพ 27" descr="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29" name="รูปภาพ 28" descr="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0" name="รูปภาพ 29" descr="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1" name="รูปภาพ 30" descr="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2" name="รูปภาพ 31" descr="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3" name="รูปภาพ 32" descr="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4" name="รูปภาพ 33" descr="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5" name="รูปภาพ 34" descr="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6" name="รูปภาพ 35" descr="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7" name="รูปภาพ 36" descr="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507990"/>
            <wp:effectExtent l="19050" t="0" r="2540" b="0"/>
            <wp:docPr id="38" name="รูปภาพ 37" descr="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50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39" name="รูปภาพ 38" descr="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0C21" w:rsidSect="00971488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>
    <w:applyBreakingRules/>
  </w:compat>
  <w:rsids>
    <w:rsidRoot w:val="00971488"/>
    <w:rsid w:val="00140C21"/>
    <w:rsid w:val="0097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4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14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39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Adminตาอีด</dc:creator>
  <cp:lastModifiedBy>Adminตาอีด</cp:lastModifiedBy>
  <cp:revision>1</cp:revision>
  <dcterms:created xsi:type="dcterms:W3CDTF">2017-10-24T03:41:00Z</dcterms:created>
  <dcterms:modified xsi:type="dcterms:W3CDTF">2017-10-24T03:45:00Z</dcterms:modified>
</cp:coreProperties>
</file>